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ABB" w:rsidRDefault="000866A6">
      <w:pPr>
        <w:spacing w:after="0" w:line="259" w:lineRule="auto"/>
        <w:ind w:left="3019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1917192</wp:posOffset>
            </wp:positionH>
            <wp:positionV relativeFrom="paragraph">
              <wp:posOffset>-124465</wp:posOffset>
            </wp:positionV>
            <wp:extent cx="463296" cy="676690"/>
            <wp:effectExtent l="0" t="0" r="0" b="0"/>
            <wp:wrapSquare wrapText="bothSides"/>
            <wp:docPr id="2706" name="Picture 2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6" name="Picture 27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296" cy="67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UNIVERSITY OF </w:t>
      </w:r>
    </w:p>
    <w:p w:rsidR="00DE4ABB" w:rsidRDefault="000866A6">
      <w:pPr>
        <w:pStyle w:val="Heading1"/>
      </w:pPr>
      <w:r>
        <w:t>ARKANSAS</w:t>
      </w:r>
    </w:p>
    <w:p w:rsidR="00DE4ABB" w:rsidRDefault="000866A6">
      <w:pPr>
        <w:spacing w:after="0" w:line="265" w:lineRule="auto"/>
        <w:ind w:left="96" w:right="5" w:hanging="10"/>
        <w:jc w:val="center"/>
      </w:pPr>
      <w:r>
        <w:rPr>
          <w:sz w:val="20"/>
        </w:rPr>
        <w:t>321 Administration Building, Fayetteville, Arkansas 72701</w:t>
      </w:r>
    </w:p>
    <w:p w:rsidR="00DE4ABB" w:rsidRDefault="000866A6" w:rsidP="000866A6">
      <w:pPr>
        <w:spacing w:after="1647" w:line="265" w:lineRule="auto"/>
        <w:ind w:left="3610" w:firstLine="710"/>
        <w:jc w:val="center"/>
      </w:pPr>
      <w:bookmarkStart w:id="0" w:name="_GoBack"/>
      <w:bookmarkEnd w:id="0"/>
      <w:r>
        <w:rPr>
          <w:sz w:val="20"/>
        </w:rPr>
        <w:t>Phone: 479.575.2551 Fax: 479.575.4158</w:t>
      </w:r>
    </w:p>
    <w:p w:rsidR="00DE4ABB" w:rsidRDefault="000866A6">
      <w:pPr>
        <w:spacing w:after="846"/>
        <w:ind w:left="14" w:right="4"/>
      </w:pPr>
      <w:r>
        <w:t>June 26, 2017</w:t>
      </w:r>
    </w:p>
    <w:p w:rsidR="00DE4ABB" w:rsidRDefault="000866A6">
      <w:pPr>
        <w:spacing w:after="170" w:line="259" w:lineRule="auto"/>
        <w:ind w:left="14" w:firstLine="0"/>
        <w:jc w:val="left"/>
      </w:pPr>
      <w:r>
        <w:rPr>
          <w:sz w:val="24"/>
        </w:rPr>
        <w:t>RE: Intent to Award - REQUEST FOR PROPOSAL (RFP) #R634413</w:t>
      </w:r>
    </w:p>
    <w:p w:rsidR="00DE4ABB" w:rsidRDefault="000866A6">
      <w:pPr>
        <w:spacing w:after="258"/>
        <w:ind w:left="14" w:right="4"/>
      </w:pPr>
      <w:r>
        <w:t>To All Respondents:</w:t>
      </w:r>
    </w:p>
    <w:p w:rsidR="00DE4ABB" w:rsidRDefault="000866A6">
      <w:pPr>
        <w:ind w:left="14" w:right="4"/>
      </w:pPr>
      <w:r>
        <w:t xml:space="preserve">The University of Arkansas Procurement Division has received official recommendation of award for the WATER TREATMENT PROGRAM - REQUEST FOR PROPOSAL #R634413. The recommendation for award extends to </w:t>
      </w:r>
      <w:proofErr w:type="spellStart"/>
      <w:r>
        <w:rPr>
          <w:u w:val="single" w:color="000000"/>
        </w:rPr>
        <w:t>Chem-Aquae</w:t>
      </w:r>
      <w:proofErr w:type="spellEnd"/>
      <w:r>
        <w:rPr>
          <w:u w:val="single" w:color="000000"/>
        </w:rPr>
        <w:t xml:space="preserve"> Inc</w:t>
      </w:r>
      <w:r>
        <w:t>.</w:t>
      </w:r>
    </w:p>
    <w:p w:rsidR="00DE4ABB" w:rsidRDefault="000866A6">
      <w:pPr>
        <w:ind w:left="14" w:right="4"/>
      </w:pPr>
      <w:r>
        <w:t>Respectfully, this letter of "Intent to A</w:t>
      </w:r>
      <w:r>
        <w:t xml:space="preserve">ward" serves as notification that contract negotiations will commence with the successful vendor with the </w:t>
      </w:r>
      <w:proofErr w:type="gramStart"/>
      <w:r>
        <w:t>ultimate goal</w:t>
      </w:r>
      <w:proofErr w:type="gramEnd"/>
      <w:r>
        <w:t xml:space="preserve"> of a Purchase Order/Contract to be issued by the University of Arkansas.</w:t>
      </w:r>
    </w:p>
    <w:p w:rsidR="00DE4ABB" w:rsidRDefault="000866A6">
      <w:pPr>
        <w:spacing w:after="73"/>
        <w:ind w:left="14" w:right="82"/>
      </w:pPr>
      <w:r>
        <w:t>The University of Arkansas is thankful for the attention of eac</w:t>
      </w:r>
      <w:r>
        <w:t>h respondent, and for the time and effort expended in responding to the RFP. We encourage and appreciate the participation of our vendor community. Thank you for your interest and participation.</w:t>
      </w:r>
    </w:p>
    <w:p w:rsidR="00DE4ABB" w:rsidRDefault="000866A6">
      <w:pPr>
        <w:spacing w:after="73" w:line="259" w:lineRule="auto"/>
        <w:ind w:left="-427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733550" cy="1047750"/>
                <wp:effectExtent l="0" t="0" r="0" b="0"/>
                <wp:docPr id="2592" name="Group 2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1047750"/>
                          <a:chOff x="0" y="0"/>
                          <a:chExt cx="1551432" cy="722413"/>
                        </a:xfrm>
                      </wpg:grpSpPr>
                      <pic:pic xmlns:pic="http://schemas.openxmlformats.org/drawingml/2006/picture">
                        <pic:nvPicPr>
                          <pic:cNvPr id="2708" name="Picture 27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4012"/>
                            <a:ext cx="1423416" cy="6096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4" name="Rectangle 174"/>
                        <wps:cNvSpPr/>
                        <wps:spPr>
                          <a:xfrm>
                            <a:off x="289560" y="0"/>
                            <a:ext cx="372953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4ABB" w:rsidRDefault="000866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Best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569976" y="0"/>
                            <a:ext cx="620238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4ABB" w:rsidRDefault="000866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Regards,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286512" y="612680"/>
                            <a:ext cx="916168" cy="14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4ABB" w:rsidRDefault="000866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Procurement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975360" y="612680"/>
                            <a:ext cx="668884" cy="14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4ABB" w:rsidRDefault="000866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Manager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1478280" y="618776"/>
                            <a:ext cx="97292" cy="109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4ABB" w:rsidRDefault="000866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92" o:spid="_x0000_s1026" style="width:136.5pt;height:82.5pt;mso-position-horizontal-relative:char;mso-position-vertical-relative:line" coordsize="15514,72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08" o:spid="_x0000_s1027" type="#_x0000_t75" style="position:absolute;top:640;width:14234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">
                  <v:imagedata r:id="rId6" o:title=""/>
                </v:shape>
                <v:rect id="Rectangle 174" o:spid="_x0000_s1028" style="position:absolute;left:2895;width:3730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DE4ABB" w:rsidRDefault="000866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Best </w:t>
                        </w:r>
                      </w:p>
                    </w:txbxContent>
                  </v:textbox>
                </v:rect>
                <v:rect id="Rectangle 175" o:spid="_x0000_s1029" style="position:absolute;left:5699;width:6203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DE4ABB" w:rsidRDefault="000866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Regards,</w:t>
                        </w:r>
                      </w:p>
                    </w:txbxContent>
                  </v:textbox>
                </v:rect>
                <v:rect id="Rectangle 179" o:spid="_x0000_s1030" style="position:absolute;left:2865;top:6126;width:9161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DE4ABB" w:rsidRDefault="000866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Procurement </w:t>
                        </w:r>
                      </w:p>
                    </w:txbxContent>
                  </v:textbox>
                </v:rect>
                <v:rect id="Rectangle 180" o:spid="_x0000_s1031" style="position:absolute;left:9753;top:6126;width:6689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DE4ABB" w:rsidRDefault="000866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Manager </w:t>
                        </w:r>
                      </w:p>
                    </w:txbxContent>
                  </v:textbox>
                </v:rect>
                <v:rect id="Rectangle 181" o:spid="_x0000_s1032" style="position:absolute;left:14782;top:6187;width:973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DE4ABB" w:rsidRDefault="000866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&amp;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E4ABB" w:rsidRDefault="000866A6">
      <w:pPr>
        <w:spacing w:after="3" w:line="259" w:lineRule="auto"/>
        <w:ind w:left="24" w:hanging="10"/>
        <w:jc w:val="left"/>
      </w:pPr>
      <w:r>
        <w:rPr>
          <w:rFonts w:ascii="Times New Roman" w:eastAsia="Times New Roman" w:hAnsi="Times New Roman" w:cs="Times New Roman"/>
          <w:sz w:val="20"/>
        </w:rPr>
        <w:t>Project Specialist for Science and Research</w:t>
      </w:r>
    </w:p>
    <w:p w:rsidR="00DE4ABB" w:rsidRDefault="000866A6">
      <w:pPr>
        <w:spacing w:after="3" w:line="259" w:lineRule="auto"/>
        <w:ind w:left="24" w:hanging="10"/>
        <w:jc w:val="left"/>
      </w:pPr>
      <w:r>
        <w:rPr>
          <w:rFonts w:ascii="Times New Roman" w:eastAsia="Times New Roman" w:hAnsi="Times New Roman" w:cs="Times New Roman"/>
          <w:sz w:val="20"/>
        </w:rPr>
        <w:t>Business Services</w:t>
      </w:r>
    </w:p>
    <w:p w:rsidR="00DE4ABB" w:rsidRDefault="000866A6">
      <w:pPr>
        <w:spacing w:after="3" w:line="259" w:lineRule="auto"/>
        <w:ind w:left="24" w:hanging="10"/>
        <w:jc w:val="left"/>
      </w:pPr>
      <w:r>
        <w:rPr>
          <w:rFonts w:ascii="Times New Roman" w:eastAsia="Times New Roman" w:hAnsi="Times New Roman" w:cs="Times New Roman"/>
          <w:sz w:val="20"/>
        </w:rPr>
        <w:t>University of Arkansas — Fayetteville</w:t>
      </w:r>
    </w:p>
    <w:sectPr w:rsidR="00DE4ABB">
      <w:pgSz w:w="12240" w:h="15740"/>
      <w:pgMar w:top="1440" w:right="1550" w:bottom="1440" w:left="14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BB"/>
    <w:rsid w:val="000866A6"/>
    <w:rsid w:val="00D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D647"/>
  <w15:docId w15:val="{C9834E33-7697-4635-9BFA-346F2F96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93" w:line="225" w:lineRule="auto"/>
      <w:ind w:left="5" w:hanging="5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019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J. Hickman</dc:creator>
  <cp:keywords/>
  <cp:lastModifiedBy>Linda J. Hickman</cp:lastModifiedBy>
  <cp:revision>2</cp:revision>
  <dcterms:created xsi:type="dcterms:W3CDTF">2017-06-27T15:30:00Z</dcterms:created>
  <dcterms:modified xsi:type="dcterms:W3CDTF">2017-06-27T15:30:00Z</dcterms:modified>
</cp:coreProperties>
</file>